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780" w:rsidRDefault="004E08BA" w:rsidP="00CA55E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D51732" wp14:editId="04E7A72B">
                <wp:simplePos x="0" y="0"/>
                <wp:positionH relativeFrom="page">
                  <wp:posOffset>975995</wp:posOffset>
                </wp:positionH>
                <wp:positionV relativeFrom="page">
                  <wp:posOffset>411480</wp:posOffset>
                </wp:positionV>
                <wp:extent cx="5602605" cy="1292225"/>
                <wp:effectExtent l="0" t="0" r="0" b="3175"/>
                <wp:wrapThrough wrapText="bothSides">
                  <wp:wrapPolygon edited="0">
                    <wp:start x="0" y="0"/>
                    <wp:lineTo x="0" y="21229"/>
                    <wp:lineTo x="21446" y="21229"/>
                    <wp:lineTo x="21446" y="0"/>
                    <wp:lineTo x="0" y="0"/>
                  </wp:wrapPolygon>
                </wp:wrapThrough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05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447C2" w:rsidRPr="004E08BA" w:rsidRDefault="004447C2" w:rsidP="004447C2">
                            <w:pPr>
                              <w:pStyle w:val="Web"/>
                              <w:rPr>
                                <w:rFonts w:asciiTheme="majorHAnsi" w:hAnsiTheme="majorHAnsi"/>
                                <w:b/>
                                <w:color w:val="000090"/>
                                <w:sz w:val="24"/>
                                <w:szCs w:val="24"/>
                              </w:rPr>
                            </w:pPr>
                            <w:r w:rsidRPr="004E08BA">
                              <w:rPr>
                                <w:rFonts w:asciiTheme="majorHAnsi" w:hAnsiTheme="majorHAnsi"/>
                                <w:b/>
                                <w:color w:val="000090"/>
                                <w:sz w:val="24"/>
                                <w:szCs w:val="24"/>
                              </w:rPr>
                              <w:t>弊社、オリジナルテキスタイル</w:t>
                            </w:r>
                            <w:r w:rsidRPr="004E08BA">
                              <w:rPr>
                                <w:rFonts w:asciiTheme="majorHAnsi" w:hAnsiTheme="majorHAnsi"/>
                                <w:b/>
                                <w:color w:val="000090"/>
                                <w:sz w:val="24"/>
                                <w:szCs w:val="24"/>
                              </w:rPr>
                              <w:t>NSF2222(</w:t>
                            </w:r>
                            <w:r w:rsidRPr="004E08BA">
                              <w:rPr>
                                <w:rFonts w:asciiTheme="majorHAnsi" w:hAnsiTheme="majorHAnsi"/>
                                <w:b/>
                                <w:color w:val="000090"/>
                                <w:sz w:val="24"/>
                                <w:szCs w:val="24"/>
                              </w:rPr>
                              <w:t>リサイクルナイロンタフタ</w:t>
                            </w:r>
                            <w:r w:rsidRPr="004E08BA">
                              <w:rPr>
                                <w:rFonts w:asciiTheme="majorHAnsi" w:hAnsiTheme="majorHAnsi"/>
                                <w:b/>
                                <w:color w:val="00009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447C2" w:rsidRPr="004E08BA" w:rsidRDefault="004447C2" w:rsidP="004447C2">
                            <w:pPr>
                              <w:pStyle w:val="Web"/>
                              <w:rPr>
                                <w:b/>
                                <w:color w:val="000090"/>
                                <w:sz w:val="24"/>
                                <w:szCs w:val="24"/>
                              </w:rPr>
                            </w:pPr>
                            <w:r w:rsidRPr="004E08BA">
                              <w:rPr>
                                <w:b/>
                                <w:color w:val="000090"/>
                                <w:sz w:val="24"/>
                                <w:szCs w:val="24"/>
                              </w:rPr>
                              <w:t>本年も「公益社団法人</w:t>
                            </w:r>
                            <w:r w:rsidRPr="004E08BA">
                              <w:rPr>
                                <w:b/>
                                <w:color w:val="0000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08BA">
                              <w:rPr>
                                <w:b/>
                                <w:color w:val="000090"/>
                                <w:sz w:val="24"/>
                                <w:szCs w:val="24"/>
                              </w:rPr>
                              <w:t>国土緑化機構」に売上の一部を寄付致しました。</w:t>
                            </w:r>
                          </w:p>
                          <w:p w:rsidR="004447C2" w:rsidRPr="004E08BA" w:rsidRDefault="004447C2" w:rsidP="004447C2">
                            <w:pPr>
                              <w:pStyle w:val="Web"/>
                              <w:rPr>
                                <w:b/>
                                <w:color w:val="000090"/>
                                <w:sz w:val="24"/>
                                <w:szCs w:val="24"/>
                              </w:rPr>
                            </w:pPr>
                            <w:r w:rsidRPr="004E08BA">
                              <w:rPr>
                                <w:b/>
                                <w:color w:val="000090"/>
                                <w:sz w:val="24"/>
                                <w:szCs w:val="24"/>
                              </w:rPr>
                              <w:t>貴財団を通して環境活動に役立てて頂きます。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2" o:spid="_x0000_s1026" type="#_x0000_t202" style="position:absolute;margin-left:76.85pt;margin-top:32.4pt;width:441.15pt;height:101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dBZwCAAAYBQAADgAAAGRycy9lMm9Eb2MueG1srFRLbtswEN0X6B0I7h19YDu2EDlQHLgoECQB&#10;kiLrMUXZAsRPSdpSWnTTAEUv0wP0PL5Ih5SdX7soim4ocmY0nHnvDU9OO9GQLTe2VjKnyVFMCZdM&#10;lbVc5fTD7WIwocQ6kCU0SvKc3nNLT2dv35y0OuOpWqum5IZgEmmzVud07ZzOosiyNRdgj5TmEp2V&#10;MgIcHs0qKg20mF00URrH46hVptRGMW4tWs97J52F/FXFmbuqKssdaXKKtbmwmrAu/RrNTiBbGdDr&#10;mu3LgH+oQkAt8dLHVOfggGxM/VsqUTOjrKrcEVMiUlVVMx56wG6S+FU3N2vQPPSC4Fj9CJP9f2nZ&#10;5fbakLpE7lJKJAjkaPfwbff1x+7rz93Dd4JmxKjVNsPQG43BrjtTHcYf7BaNvvWuMsJ/sSmCfkT7&#10;/hFh3jnC0Dgax+k4HlHC0Jek0zRNRz5P9PS7Nta940oQv8mpQQoDsrC9sK4PPYT426Ra1E0TaGzk&#10;CwPm7C086KD/GzIsBbc+0hcVOPo8Hx2nxfFoOhgXo2QwTOLJoCjidHC+KOIiHi7m0+HZF6xCQDLM&#10;WlSLRq3d4v+IxKKB1Z4Z7/47agSwF0JOkihIiGwBhRqgxfLxggDNoeTI09DD7XeuW3Z7bpaqvEdq&#10;jOoFbjVb1AjfBVh3DQYVjWzglLorXKpGtTlV+x0la2U+/cnu47Eb9FLie86p/bgBwylp3kuU4PEw&#10;nSKTLhwmkyleYZ47ls8cciPmKnRGsLaw9eGuOWwro8QdjnLh70QXSIY359QdtnPXTy0+BYwXRQjC&#10;EdLgLuSNZh40z6mXxm13B0bv9eMQvEt1mCTIXsmoj+11U2ycquqgMQ9vjykS4A84foGK/VPh5/v5&#10;OUQ9PWizXwAAAP//AwBQSwMEFAAGAAgAAAAhAON0pZ/fAAAACwEAAA8AAABkcnMvZG93bnJldi54&#10;bWxMj8FOwzAQRO9I/IO1SFwQdWgglBCnQgguHCpoi3rdxEsSEa+j2G3D37M9wXG0M7PziuXkenWg&#10;MXSeDdzMElDEtbcdNwa2m9frBagQkS32nsnADwVYludnBebWH/mDDuvYKCnhkKOBNsYh1zrULTkM&#10;Mz8Qy+3Ljw6jyLHRdsSjlLtez5Mk0w47lg8tDvTcUv293jsD75KoVlNzZT9Xb452Lw+7NFpjLi+m&#10;p0dQkab4Z4bTfJkOpWyq/J5tUL3ou/RerAayW0E4GZI0E7rKwDxbpKDLQv9nKH8BAAD//wMAUEsB&#10;Ai0AFAAGAAgAAAAhAOSZw8D7AAAA4QEAABMAAAAAAAAAAAAAAAAAAAAAAFtDb250ZW50X1R5cGVz&#10;XS54bWxQSwECLQAUAAYACAAAACEAI7Jq4dcAAACUAQAACwAAAAAAAAAAAAAAAAAsAQAAX3JlbHMv&#10;LnJlbHNQSwECLQAUAAYACAAAACEA3kfdBZwCAAAYBQAADgAAAAAAAAAAAAAAAAAsAgAAZHJzL2Uy&#10;b0RvYy54bWxQSwECLQAUAAYACAAAACEA43Sln98AAAALAQAADwAAAAAAAAAAAAAAAAD0BAAAZHJz&#10;L2Rvd25yZXYueG1sUEsFBgAAAAAEAAQA8wAAAAAGAAAAAA==&#10;" mv:complextextbox="1" filled="f" stroked="f">
                <v:textbox inset="5.85pt,.7pt,5.85pt,.7pt">
                  <w:txbxContent>
                    <w:p w:rsidR="004447C2" w:rsidRPr="004E08BA" w:rsidRDefault="004447C2" w:rsidP="004447C2">
                      <w:pPr>
                        <w:pStyle w:val="Web"/>
                        <w:rPr>
                          <w:rFonts w:asciiTheme="majorHAnsi" w:hAnsiTheme="majorHAnsi"/>
                          <w:b/>
                          <w:color w:val="000090"/>
                          <w:sz w:val="24"/>
                          <w:szCs w:val="24"/>
                        </w:rPr>
                      </w:pPr>
                      <w:r w:rsidRPr="004E08BA">
                        <w:rPr>
                          <w:rFonts w:asciiTheme="majorHAnsi" w:hAnsiTheme="majorHAnsi"/>
                          <w:b/>
                          <w:color w:val="000090"/>
                          <w:sz w:val="24"/>
                          <w:szCs w:val="24"/>
                        </w:rPr>
                        <w:t>弊社、オリジナルテキスタイル</w:t>
                      </w:r>
                      <w:r w:rsidRPr="004E08BA">
                        <w:rPr>
                          <w:rFonts w:asciiTheme="majorHAnsi" w:hAnsiTheme="majorHAnsi"/>
                          <w:b/>
                          <w:color w:val="000090"/>
                          <w:sz w:val="24"/>
                          <w:szCs w:val="24"/>
                        </w:rPr>
                        <w:t>NSF2222(</w:t>
                      </w:r>
                      <w:r w:rsidRPr="004E08BA">
                        <w:rPr>
                          <w:rFonts w:asciiTheme="majorHAnsi" w:hAnsiTheme="majorHAnsi"/>
                          <w:b/>
                          <w:color w:val="000090"/>
                          <w:sz w:val="24"/>
                          <w:szCs w:val="24"/>
                        </w:rPr>
                        <w:t>リサイクルナイロンタフタ</w:t>
                      </w:r>
                      <w:r w:rsidRPr="004E08BA">
                        <w:rPr>
                          <w:rFonts w:asciiTheme="majorHAnsi" w:hAnsiTheme="majorHAnsi"/>
                          <w:b/>
                          <w:color w:val="000090"/>
                          <w:sz w:val="24"/>
                          <w:szCs w:val="24"/>
                        </w:rPr>
                        <w:t>)</w:t>
                      </w:r>
                    </w:p>
                    <w:p w:rsidR="004447C2" w:rsidRPr="004E08BA" w:rsidRDefault="004447C2" w:rsidP="004447C2">
                      <w:pPr>
                        <w:pStyle w:val="Web"/>
                        <w:rPr>
                          <w:b/>
                          <w:color w:val="000090"/>
                          <w:sz w:val="24"/>
                          <w:szCs w:val="24"/>
                        </w:rPr>
                      </w:pPr>
                      <w:r w:rsidRPr="004E08BA">
                        <w:rPr>
                          <w:b/>
                          <w:color w:val="000090"/>
                          <w:sz w:val="24"/>
                          <w:szCs w:val="24"/>
                        </w:rPr>
                        <w:t>本年も「公益社団法人</w:t>
                      </w:r>
                      <w:r w:rsidRPr="004E08BA">
                        <w:rPr>
                          <w:b/>
                          <w:color w:val="000090"/>
                          <w:sz w:val="24"/>
                          <w:szCs w:val="24"/>
                        </w:rPr>
                        <w:t xml:space="preserve"> </w:t>
                      </w:r>
                      <w:r w:rsidRPr="004E08BA">
                        <w:rPr>
                          <w:b/>
                          <w:color w:val="000090"/>
                          <w:sz w:val="24"/>
                          <w:szCs w:val="24"/>
                        </w:rPr>
                        <w:t>国土緑化機構」に売上の一部を寄付致しました。</w:t>
                      </w:r>
                    </w:p>
                    <w:p w:rsidR="004447C2" w:rsidRPr="004E08BA" w:rsidRDefault="004447C2" w:rsidP="004447C2">
                      <w:pPr>
                        <w:pStyle w:val="Web"/>
                        <w:rPr>
                          <w:b/>
                          <w:color w:val="000090"/>
                          <w:sz w:val="24"/>
                          <w:szCs w:val="24"/>
                        </w:rPr>
                      </w:pPr>
                      <w:r w:rsidRPr="004E08BA">
                        <w:rPr>
                          <w:b/>
                          <w:color w:val="000090"/>
                          <w:sz w:val="24"/>
                          <w:szCs w:val="24"/>
                        </w:rPr>
                        <w:t>貴財団を通して環境活動に役立てて頂きます。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A8AC2E9" wp14:editId="78643869">
            <wp:simplePos x="0" y="0"/>
            <wp:positionH relativeFrom="page">
              <wp:posOffset>259080</wp:posOffset>
            </wp:positionH>
            <wp:positionV relativeFrom="page">
              <wp:posOffset>273685</wp:posOffset>
            </wp:positionV>
            <wp:extent cx="7014210" cy="10144760"/>
            <wp:effectExtent l="0" t="0" r="0" b="0"/>
            <wp:wrapThrough wrapText="bothSides">
              <wp:wrapPolygon edited="0">
                <wp:start x="0" y="0"/>
                <wp:lineTo x="0" y="21524"/>
                <wp:lineTo x="21510" y="21524"/>
                <wp:lineTo x="21510" y="0"/>
                <wp:lineTo x="0" y="0"/>
              </wp:wrapPolygon>
            </wp:wrapThrough>
            <wp:docPr id="1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01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54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B2BDAC" wp14:editId="6C2349D9">
                <wp:simplePos x="0" y="0"/>
                <wp:positionH relativeFrom="page">
                  <wp:posOffset>304800</wp:posOffset>
                </wp:positionH>
                <wp:positionV relativeFrom="page">
                  <wp:posOffset>8043545</wp:posOffset>
                </wp:positionV>
                <wp:extent cx="6949440" cy="391795"/>
                <wp:effectExtent l="0" t="0" r="0" b="14605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447C2" w:rsidRDefault="004447C2" w:rsidP="00925780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</w:rPr>
                              <w:t>日時</w:t>
                            </w:r>
                            <w:r>
                              <w:rPr>
                                <w:rFonts w:hint="eastAsia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margin-left:24pt;margin-top:633.35pt;width:547.2pt;height:30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BsUvUCAABdBgAADgAAAGRycy9lMm9Eb2MueG1srFXJbtswEL0X6D8QvCtaIlsLIge2ZRUF0gVI&#10;+gG0RFlEJVIlactp0X/vkLIdO2mBoK0OBDkczvJm3ujmdt+1aEelYoJn2L/yMKK8FBXjmwx/eSic&#10;GCOlCa9IKzjN8CNV+Hb29s3N0Kc0EI1oKyoRGOEqHfoMN1r3qeuqsqEdUVeipxwuayE7ouEoN24l&#10;yQDWu9YNPG/qDkJWvRQlVQqk+XiJZ9Z+XdNSf6prRTVqMwyxabtKu67N6s5uSLqRpG9YeQiD/EUU&#10;HWEcnJ5M5UQTtJXshamOlVIoUeurUnSuqGtWUpsDZON7z7K5b0hPbS4AjupPMKn/Z7b8uPssEasy&#10;HGHESQcleqB7jRZij8LIwDP0KgWt+x709B7kUGabqurvRPlVIS6WDeEbOpdSDA0lFYTnm5fu2dPR&#10;jjJG1sMHUYEfstXCGtrXsjPYARoIrEOZHk+lMbGUIJwmYRKGcFXC3XXiR8nEuiDp8XUvlX5HRYfM&#10;JsMSSm+tk92d0iYakh5VjDMuCta2tvwtvxCA4igB3/DU3JkobDV/JF6yildx6ITBdOWEXlU582IZ&#10;OtPCjyb5db5c5v5P49cP04ZVFeXGzbGz/PB1lTv0+NgTp95SomWVMWdCUnKzXrYS7Qh0dmG/AyBn&#10;au5lGBYEyOVZSn4QeosgcYppHDlhHU6cJPJix/OTRTL1APe8uEzpjnH67ymhIcPJJJiMzfTH3Dz7&#10;vcyNpB3TMDta1mU4PimR1LTgile2tJqwdtyfQWHC/z0UxXweTKGKTh4nAMWaBk5ceKGzmIcTfxlF&#10;hZ9HBorO4Nq3pKTjACtasjkAYq5eV+SOlBfDzPddW+qxpCODbOsdY7XNaElleDQySu/Xe0tfq28I&#10;txbVI7BMCiAB8AVmM2waIb9jNMCcy7D6tiWSYtS+58DUxLe00vYA+vJcuj5KCS/BRIY1RuN2qcch&#10;uu0l2zTgYZwJXMyB1TWzhHuKBjIwB5hhNpfDvDVD8vxstZ7+CrNfAAAA//8DAFBLAwQUAAYACAAA&#10;ACEADdYT2eQAAAANAQAADwAAAGRycy9kb3ducmV2LnhtbEyPwU7DMBBE70j8g7VI3KjdkKZRiFMh&#10;JBCVOJRQwdWJlyRqvA6xmwa+HvcEt92d0eybfDObnk04us6ShOVCAEOqre6okbB/e7xJgTmvSKve&#10;Ekr4Rgeb4vIiV5m2J3rFqfQNCyHkMiWh9X7IOHd1i0a5hR2QgvZpR6N8WMeG61GdQrjpeSREwo3q&#10;KHxo1YAPLdaH8mgkbH+Sl68Pv32qdqu57N+fhZhWBymvr+b7O2AeZ/9nhjN+QIciMFX2SNqxXkKc&#10;hio+3KMkWQM7O5ZxFAOrwnQbpTHwIuf/WxS/AAAA//8DAFBLAQItABQABgAIAAAAIQDkmcPA+wAA&#10;AOEBAAATAAAAAAAAAAAAAAAAAAAAAABbQ29udGVudF9UeXBlc10ueG1sUEsBAi0AFAAGAAgAAAAh&#10;ACOyauHXAAAAlAEAAAsAAAAAAAAAAAAAAAAALAEAAF9yZWxzLy5yZWxzUEsBAi0AFAAGAAgAAAAh&#10;AATAbFL1AgAAXQYAAA4AAAAAAAAAAAAAAAAALAIAAGRycy9lMm9Eb2MueG1sUEsBAi0AFAAGAAgA&#10;AAAhAA3WE9nkAAAADQEAAA8AAAAAAAAAAAAAAAAATQUAAGRycy9kb3ducmV2LnhtbFBLBQYAAAAA&#10;BAAEAPMAAABeBgAAAAA=&#10;" filled="f" stroked="f">
                <v:stroke o:forcedash="t"/>
                <v:textbox inset=",0,,0">
                  <w:txbxContent>
                    <w:p w:rsidR="004447C2" w:rsidRDefault="004447C2" w:rsidP="00925780">
                      <w:pPr>
                        <w:pStyle w:val="ab"/>
                      </w:pPr>
                      <w:r>
                        <w:rPr>
                          <w:rFonts w:hint="eastAsia"/>
                        </w:rPr>
                        <w:t>[</w:t>
                      </w:r>
                      <w:r>
                        <w:rPr>
                          <w:rFonts w:hint="eastAsia"/>
                        </w:rPr>
                        <w:t>日時</w:t>
                      </w:r>
                      <w:r>
                        <w:rPr>
                          <w:rFonts w:hint="eastAsia"/>
                        </w:rP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654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D4F16C" wp14:editId="243E878A">
                <wp:simplePos x="0" y="0"/>
                <wp:positionH relativeFrom="page">
                  <wp:posOffset>309880</wp:posOffset>
                </wp:positionH>
                <wp:positionV relativeFrom="page">
                  <wp:posOffset>8508365</wp:posOffset>
                </wp:positionV>
                <wp:extent cx="6949440" cy="406400"/>
                <wp:effectExtent l="0" t="0" r="0" b="0"/>
                <wp:wrapTight wrapText="bothSides">
                  <wp:wrapPolygon edited="0">
                    <wp:start x="79" y="0"/>
                    <wp:lineTo x="79" y="20250"/>
                    <wp:lineTo x="21395" y="20250"/>
                    <wp:lineTo x="21395" y="0"/>
                    <wp:lineTo x="79" y="0"/>
                  </wp:wrapPolygon>
                </wp:wrapTight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447C2" w:rsidRDefault="004447C2" w:rsidP="00925780">
                            <w:pPr>
                              <w:pStyle w:val="ad"/>
                            </w:pPr>
                            <w:r>
                              <w:rPr>
                                <w:rFonts w:hint="eastAsia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</w:rPr>
                              <w:t>住所</w:t>
                            </w:r>
                            <w:r>
                              <w:rPr>
                                <w:rFonts w:hint="eastAsia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4.4pt;margin-top:669.95pt;width:547.2pt;height:3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XGJfcCAABdBgAADgAAAGRycy9lMm9Eb2MueG1srFXJbtswEL0X6D8QvCtaSsuSEDnwpqJAugBJ&#10;P4CWKIuoRKokHTkt+u8dUrZjJz0EbX0QyJnhbG/e+Ppm37XogSnNpchxeBVgxEQpKy62Of56X3gJ&#10;RtpQUdFWCpbjR6bxzeztm+uhz1gkG9lWTCFwInQ29DlujOkz39dlwzqqr2TPBChrqTpq4Kq2fqXo&#10;AN671o+CIPYHqapeyZJpDdLVqMQz57+uWWk+17VmBrU5htyM+yr33divP7um2VbRvuHlIQ36F1l0&#10;lAsIenK1ooaineIvXHW8VFLL2lyVsvNlXfOSuRqgmjB4Vs1dQ3vmaoHm6P7UJv3/3JafHr4oxKsc&#10;xxgJ2gFE92xv0ELuURjZ9gy9zsDqrgc7swc5wOxK1f2tLL9pJOSyoWLL5krJoWG0gvRC+9I/ezr6&#10;0dbJZvgoK4hDd0Y6R/tadbZ30A0E3gGmxxM0NpcShHFKUkJAVYKOBDEJHHY+zY6ve6XNeyY7ZA85&#10;VgC9804fbrWx2dDsaGKDCVnwtnXwt+JCAIajBGLDU6uzWTg0f6ZBuk7WCfFIFK89ElSVNy+WxIuL&#10;cDpZvVstl6vwl40bkqzhVcWEDXOcrJC8DrnDjI8zcZotLVteWXc2Ja22m2Wr0AOFyS7cz/UcNE9m&#10;/mUarglQy7OSwogEiyj1ijiZeqQmEy+dBokXhOkijQPo+6q4LOmWC/bvJaEhx+kkmozD9JT0s9oC&#10;93tZG806bmB3tLzLcXIyopkdwbWoHLSG8nY8n7XCpv/nVhTzeRQDit4qSaEVGxZ5SREQbzEnk3A5&#10;nRbhampb0dm+9i0t2bjAipZuDw2xqteB3NHyYpmFoe+gHiEdGeRG75irG0ZHKsujkVFmv9k7+p64&#10;upHVI7BMSSAB8AV2MxwaqX5gNMCey7H+vqOKYdR+EMDUNHS0Mu4C9upcujlKqSjBRY4NRuNxacYl&#10;uusV3zYQYdwJQs6B1TV3hLP0H7OBCuwFdpir5bBv7ZI8vzurp3+F2W8AAAD//wMAUEsDBBQABgAI&#10;AAAAIQAl/PHr5AAAAA0BAAAPAAAAZHJzL2Rvd25yZXYueG1sTI/BTsMwEETvSPyDtUjcqN0mrZoQ&#10;p0JIICpxKKEqVydekqixHWI3DXw92xPcdmdHM2+zzWQ6NuLgW2clzGcCGNrK6dbWEvbvT3drYD4o&#10;q1XnLEr4Rg+b/PoqU6l2Z/uGYxFqRiHWp0pCE0Kfcu6rBo3yM9ejpdunG4wKtA4114M6U7jp+EKI&#10;FTeqtdTQqB4fG6yOxclI2P6sXr8+wva53C2noju8CDEuj1Le3kwP98ACTuHPDBd8QoecmEp3stqz&#10;TkK8JvJAehQlCbCLYx5HC2AlTbGIEuB5xv9/kf8CAAD//wMAUEsBAi0AFAAGAAgAAAAhAOSZw8D7&#10;AAAA4QEAABMAAAAAAAAAAAAAAAAAAAAAAFtDb250ZW50X1R5cGVzXS54bWxQSwECLQAUAAYACAAA&#10;ACEAI7Jq4dcAAACUAQAACwAAAAAAAAAAAAAAAAAsAQAAX3JlbHMvLnJlbHNQSwECLQAUAAYACAAA&#10;ACEAXCXGJfcCAABdBgAADgAAAAAAAAAAAAAAAAAsAgAAZHJzL2Uyb0RvYy54bWxQSwECLQAUAAYA&#10;CAAAACEAJfzx6+QAAAANAQAADwAAAAAAAAAAAAAAAABPBQAAZHJzL2Rvd25yZXYueG1sUEsFBgAA&#10;AAAEAAQA8wAAAGAGAAAAAA==&#10;" filled="f" stroked="f">
                <v:stroke o:forcedash="t"/>
                <v:textbox inset=",0,,0">
                  <w:txbxContent>
                    <w:p w:rsidR="004447C2" w:rsidRDefault="004447C2" w:rsidP="00925780">
                      <w:pPr>
                        <w:pStyle w:val="ad"/>
                      </w:pPr>
                      <w:r>
                        <w:rPr>
                          <w:rFonts w:hint="eastAsia"/>
                        </w:rPr>
                        <w:t>[</w:t>
                      </w:r>
                      <w:r>
                        <w:rPr>
                          <w:rFonts w:hint="eastAsia"/>
                        </w:rPr>
                        <w:t>住所</w:t>
                      </w:r>
                      <w:r>
                        <w:rPr>
                          <w:rFonts w:hint="eastAsia"/>
                        </w:rPr>
                        <w:t>]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E65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E281AB" wp14:editId="45952A01">
                <wp:simplePos x="0" y="0"/>
                <wp:positionH relativeFrom="page">
                  <wp:posOffset>334010</wp:posOffset>
                </wp:positionH>
                <wp:positionV relativeFrom="page">
                  <wp:posOffset>6506210</wp:posOffset>
                </wp:positionV>
                <wp:extent cx="6949440" cy="380365"/>
                <wp:effectExtent l="0" t="0" r="0" b="635"/>
                <wp:wrapTight wrapText="bothSides">
                  <wp:wrapPolygon edited="0">
                    <wp:start x="79" y="0"/>
                    <wp:lineTo x="79" y="20194"/>
                    <wp:lineTo x="21395" y="20194"/>
                    <wp:lineTo x="21395" y="0"/>
                    <wp:lineTo x="79" y="0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447C2" w:rsidRPr="00D10CB6" w:rsidRDefault="004447C2" w:rsidP="00D10CB6">
                            <w:pPr>
                              <w:pStyle w:val="1"/>
                            </w:pPr>
                            <w:r>
                              <w:rPr>
                                <w:rFonts w:hint="eastAsia"/>
                              </w:rPr>
                              <w:t>これはサンプル文章です。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6.3pt;margin-top:512.3pt;width:547.2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9r9/UCAABcBgAADgAAAGRycy9lMm9Eb2MueG1srFVtb5swEP4+af/B8nfKSwgBVFIlIUyTuhep&#10;3Q9wwARrYDPbKemm/fedTZIm7SZV2/hg2efzvTx3z3F9s+9a9EClYoJn2L/yMKK8FBXj2wx/uS+c&#10;GCOlCa9IKzjN8CNV+Gb+9s310Kc0EI1oKyoRGOEqHfoMN1r3qeuqsqEdUVeipxwuayE7ouEot24l&#10;yQDWu9YNPC9yByGrXoqSKgXSfLzEc2u/rmmpP9W1ohq1GYbYtF2lXTdmdefXJN1K0jesPIRB/iKK&#10;jjAOTk+mcqIJ2kn2wlTHSimUqPVVKTpX1DUrqc0BsvG9Z9ncNaSnNhcAR/UnmNT/M1t+fPgsEasy&#10;PMWIkw5KdE/3Gi3FHsUGnaFXKSjd9aCm9yCGKttMVX8ryq8KcbFqCN/ShZRiaCipIDrfvHTPno52&#10;lDGyGT6ICtyQnRbW0L6WnYEOwEBgHar0eKqMCaUEYZSESRjCVQl3k9ibRFPrgqTH171U+h0VHTKb&#10;DEuovLVOHm6VNtGQ9KhinHFRsLa11W/5hQAURwn4hqfmzkRhi/kj8ZJ1vI5DJwyitRN6VeUsilXo&#10;RIU/m+aTfLXK/Z/Grx+mDasqyo2bY2P54esKd2jxsSVOraVEyypjzoSk5HazaiV6INDYhf0OgJyp&#10;uZdhWBAgl2cp+UHoLYPEKaJ45oR1OHWSmRc7np8sk8gD3PPiMqVbxum/p4SGDCfTYDo20x9z8+z3&#10;MjeSdkzD6GhZl+H4pERS04JrXtnSasLacX8GhQn/91AUi0UQQRWdPE4Aig0NnLjwQme5CKf+ajYr&#10;/HxmoOgMrn1LSjrOr6Il2wMg5up1Re5IeTHLfN+1pR5LOjLItt4xVtuMllSGRyOj9H6zt+ydGIQM&#10;4TaiegSWSQEkAL7AaIZNI+R3jAYYcxlW33ZEUoza9xyYmviWVtoeQF+eSzdHKeElmMiwxmjcrvQ4&#10;Q3e9ZNsGPIwzgYsFsLpmlnBP0UAG5gAjzOZyGLdmRp6frdbTT2H+CwAA//8DAFBLAwQUAAYACAAA&#10;ACEAJ1l6jeIAAAANAQAADwAAAGRycy9kb3ducmV2LnhtbEyPQU+EMBCF7yb+h2ZMvLntEsANS9kY&#10;E42beFA07rXQCmTpFGmXRX+9w0lvM29e3nwv3822Z5MZfedQwnolgBmsne6wkfD+9nCzAeaDQq16&#10;h0bCt/GwKy4vcpVpd8ZXM5WhYRSCPlMS2hCGjHNft8Yqv3KDQbp9utGqQOvYcD2qM4XbnkdCpNyq&#10;DulDqwZz35r6WJ6shP1P+vx1CPvH6iWZy/7jSYgpOUp5fTXfbYEFM4c/Myz4hA4FMVXuhNqzXkIS&#10;peQkXUQxTYtjHd9SvWrRNnECvMj5/xbFLwAAAP//AwBQSwECLQAUAAYACAAAACEA5JnDwPsAAADh&#10;AQAAEwAAAAAAAAAAAAAAAAAAAAAAW0NvbnRlbnRfVHlwZXNdLnhtbFBLAQItABQABgAIAAAAIQAj&#10;smrh1wAAAJQBAAALAAAAAAAAAAAAAAAAACwBAABfcmVscy8ucmVsc1BLAQItABQABgAIAAAAIQA9&#10;H2v39QIAAFwGAAAOAAAAAAAAAAAAAAAAACwCAABkcnMvZTJvRG9jLnhtbFBLAQItABQABgAIAAAA&#10;IQAnWXqN4gAAAA0BAAAPAAAAAAAAAAAAAAAAAE0FAABkcnMvZG93bnJldi54bWxQSwUGAAAAAAQA&#10;BADzAAAAXAYAAAAA&#10;" filled="f" stroked="f">
                <v:stroke o:forcedash="t"/>
                <v:textbox inset=",0,,0">
                  <w:txbxContent>
                    <w:p w:rsidR="004447C2" w:rsidRPr="00D10CB6" w:rsidRDefault="004447C2" w:rsidP="00D10CB6">
                      <w:pPr>
                        <w:pStyle w:val="1"/>
                      </w:pPr>
                      <w:r>
                        <w:rPr>
                          <w:rFonts w:hint="eastAsia"/>
                        </w:rPr>
                        <w:t>これはサンプル文章です。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E65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035804" wp14:editId="30485E50">
                <wp:simplePos x="0" y="0"/>
                <wp:positionH relativeFrom="page">
                  <wp:posOffset>269240</wp:posOffset>
                </wp:positionH>
                <wp:positionV relativeFrom="page">
                  <wp:posOffset>2570480</wp:posOffset>
                </wp:positionV>
                <wp:extent cx="701294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21514" y="21257"/>
                    <wp:lineTo x="21514" y="0"/>
                    <wp:lineTo x="0" y="0"/>
                  </wp:wrapPolygon>
                </wp:wrapTight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2940" cy="160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447C2" w:rsidRDefault="004447C2" w:rsidP="00925780">
                            <w:pPr>
                              <w:pStyle w:val="a9"/>
                            </w:pPr>
                            <w:r>
                              <w:rPr>
                                <w:rFonts w:hint="eastAsia"/>
                              </w:rPr>
                              <w:t>サンプル文章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1.2pt;margin-top:202.4pt;width:552.2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bILO4CAAADBgAADgAAAGRycy9lMm9Eb2MueG1srFTbjtMwEH1H4h8sv2dzIb0k2nTVbQlCWmDF&#10;wge4jtNYOHaw3U0XxL8ztttuCy8rRB4iezwenzlzZq5v9r1Aj0wbrmSF06sEIyaparjcVvjrlzqa&#10;Y2QskQ0RSrIKPzGDbxavX12PQ8ky1SnRMI0giDTlOFS4s3Yo49jQjvXEXKmBSThsle6Jha3exo0m&#10;I0TvRZwlyTQelW4GrSgzBqzrcIgXPn7bMmo/ta1hFokKAzbr/9r/N+4fL65JudVk6Dg9wCD/gKIn&#10;XMKjp1BrYgnaaf5XqJ5TrYxq7RVVfazallPmc4Bs0uSPbB46MjCfC5BjhhNN5v+FpR8f7zXiDdQO&#10;I0l6KNFnII3IrWBo6ugZB1OC18Nwr12CZrhT9JtBUq068GJLrdXYMdIAqNT5xxcX3MbAVbQZP6gG&#10;opOdVZ6pfat7FxA4QHtfkKdTQdjeIgrGWZJmRQ51o3CWTpMESu7fIOXx+qCNfcdUj9yiwhrA+/Dk&#10;8c5YB4eURxcPXwne1FwIv3EqYyuh0SMBfRBKmbSpvy52PeAN9jRxX5AK2EFQwX4wETF0JFgmR0d4&#10;1UvYBfcYzPm7QrrXpXI4AsRggbQBtDtzBHj5/CzSLE9usyKqp/NZlLf5JCpmyTxK0uK2mCZ5ka/r&#10;Xw5ympcdbxom77hkRymn+cukcmiqIEIvZjRWuJhkE8/GBXqjt5sTZ56aY00u3HpuobMF7ys8916B&#10;QCeVt7KBtElpCRdhHV/C95QBB5dU1MtlNl2/WUfreQFUbFgWzeskj26X+SRdzWZ1up45KnoXbBCE&#10;sjBeakG2B0Lc0csY6Qm9GDVpGgdevFSC0n2djlh95bz4nd5D39j9Zu+bK3fJu17YqOYJukEr0Cro&#10;GiYnLDqlf2A0whSqsPm+I5phJN5L6KgizZ38rd/kk1kGG31+sjk/IZJCqApbjMJyZcOo2w2abzt4&#10;KYhbqiV0Yct9fzyjgkzcBiaNz+kwFd0oO997r+fZvfgNAAD//wMAUEsDBBQABgAIAAAAIQCsRFXR&#10;3wAAAAsBAAAPAAAAZHJzL2Rvd25yZXYueG1sTI/BTsMwEETvSPyDtZW4UTtVGoUQp0KRECcOlKri&#10;6MYmsRqvU9ttw9+zPcFpZ7Wj2Tf1ZnYju5gQrUcJ2VIAM9h5bbGXsPt8fSyBxaRQq9GjkfBjImya&#10;+7taVdpf8cNctqlnFIKxUhKGlKaK89gNxqm49JNBun374FSiNfRcB3WlcDfylRAFd8oifRjUZNrB&#10;dMft2UmYy6839R6Ksjw92fX+tGvbTFgpHxbzyzOwZOb0Z4YbPqFDQ0wHf0Yd2SghX+XkpClyqnAz&#10;ZHlB6iChWJPgTc3/d2h+AQAA//8DAFBLAQItABQABgAIAAAAIQDkmcPA+wAAAOEBAAATAAAAAAAA&#10;AAAAAAAAAAAAAABbQ29udGVudF9UeXBlc10ueG1sUEsBAi0AFAAGAAgAAAAhACOyauHXAAAAlAEA&#10;AAsAAAAAAAAAAAAAAAAALAEAAF9yZWxzLy5yZWxzUEsBAi0AFAAGAAgAAAAhAMk2yCzuAgAAAwYA&#10;AA4AAAAAAAAAAAAAAAAALAIAAGRycy9lMm9Eb2MueG1sUEsBAi0AFAAGAAgAAAAhAKxEVdHfAAAA&#10;CwEAAA8AAAAAAAAAAAAAAAAARgUAAGRycy9kb3ducmV2LnhtbFBLBQYAAAAABAAEAPMAAABSBgAA&#10;AAA=&#10;" fillcolor="#2d2f2d [3204]" stroked="f">
                <v:fill opacity="32896f"/>
                <v:stroke o:forcedash="t"/>
                <v:textbox>
                  <w:txbxContent>
                    <w:p w:rsidR="004447C2" w:rsidRDefault="004447C2" w:rsidP="00925780">
                      <w:pPr>
                        <w:pStyle w:val="a9"/>
                      </w:pPr>
                      <w:r>
                        <w:rPr>
                          <w:rFonts w:hint="eastAsia"/>
                        </w:rPr>
                        <w:t>サンプル文章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sectPr w:rsidR="00925780" w:rsidSect="00B1099A">
      <w:pgSz w:w="11899" w:h="16838"/>
      <w:pgMar w:top="431" w:right="431" w:bottom="431" w:left="431" w:header="431" w:footer="431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B4E" w:rsidRDefault="00281B4E">
      <w:r>
        <w:separator/>
      </w:r>
    </w:p>
  </w:endnote>
  <w:endnote w:type="continuationSeparator" w:id="0">
    <w:p w:rsidR="00281B4E" w:rsidRDefault="00281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B4E" w:rsidRDefault="00281B4E">
      <w:r>
        <w:separator/>
      </w:r>
    </w:p>
  </w:footnote>
  <w:footnote w:type="continuationSeparator" w:id="0">
    <w:p w:rsidR="00281B4E" w:rsidRDefault="00281B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pStyle w:val="a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7"/>
  <w:removePersonalInformation/>
  <w:removeDateAndTime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trictFirstAndLastChars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4447C2"/>
    <w:rsid w:val="00003B52"/>
    <w:rsid w:val="00007EB7"/>
    <w:rsid w:val="00077732"/>
    <w:rsid w:val="00150C97"/>
    <w:rsid w:val="001B63DE"/>
    <w:rsid w:val="00260EFA"/>
    <w:rsid w:val="00281B4E"/>
    <w:rsid w:val="002E011E"/>
    <w:rsid w:val="003E6543"/>
    <w:rsid w:val="00403549"/>
    <w:rsid w:val="004447C2"/>
    <w:rsid w:val="004E08BA"/>
    <w:rsid w:val="00502713"/>
    <w:rsid w:val="00522931"/>
    <w:rsid w:val="00780159"/>
    <w:rsid w:val="007F7289"/>
    <w:rsid w:val="008E0D55"/>
    <w:rsid w:val="00925780"/>
    <w:rsid w:val="009340BE"/>
    <w:rsid w:val="0095419D"/>
    <w:rsid w:val="009B3E89"/>
    <w:rsid w:val="009C1E72"/>
    <w:rsid w:val="009E2191"/>
    <w:rsid w:val="00A17DAA"/>
    <w:rsid w:val="00A85FB4"/>
    <w:rsid w:val="00A86958"/>
    <w:rsid w:val="00AC4E0E"/>
    <w:rsid w:val="00B1099A"/>
    <w:rsid w:val="00CA55E6"/>
    <w:rsid w:val="00CA58FB"/>
    <w:rsid w:val="00D10CB6"/>
    <w:rsid w:val="00D71784"/>
    <w:rsid w:val="00E45BA7"/>
    <w:rsid w:val="00EB3A97"/>
    <w:rsid w:val="00F76C0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a1">
    <w:name w:val="Normal"/>
    <w:qFormat/>
    <w:rsid w:val="00CA55E6"/>
    <w:rPr>
      <w:rFonts w:ascii="News Gothic MT" w:hAnsi="News Gothic MT"/>
      <w:lang w:eastAsia="ja-JP"/>
    </w:rPr>
  </w:style>
  <w:style w:type="paragraph" w:styleId="1">
    <w:name w:val="heading 1"/>
    <w:basedOn w:val="a1"/>
    <w:next w:val="a1"/>
    <w:link w:val="10"/>
    <w:qFormat/>
    <w:rsid w:val="00B1099A"/>
    <w:pPr>
      <w:spacing w:line="520" w:lineRule="exact"/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2">
    <w:name w:val="heading 2"/>
    <w:basedOn w:val="a1"/>
    <w:next w:val="a1"/>
    <w:link w:val="20"/>
    <w:semiHidden/>
    <w:unhideWhenUsed/>
    <w:qFormat/>
    <w:rsid w:val="00CA55E6"/>
    <w:pPr>
      <w:spacing w:before="120" w:line="264" w:lineRule="auto"/>
      <w:jc w:val="center"/>
      <w:outlineLvl w:val="1"/>
    </w:pPr>
    <w:rPr>
      <w:rFonts w:eastAsiaTheme="majorEastAsia" w:cstheme="majorBidi"/>
      <w:bCs/>
      <w:color w:val="FFFFFF" w:themeColor="background1"/>
      <w:szCs w:val="26"/>
    </w:rPr>
  </w:style>
  <w:style w:type="paragraph" w:styleId="4">
    <w:name w:val="heading 4"/>
    <w:basedOn w:val="a1"/>
    <w:next w:val="a1"/>
    <w:link w:val="40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5">
    <w:name w:val="heading 5"/>
    <w:basedOn w:val="a1"/>
    <w:next w:val="a1"/>
    <w:link w:val="50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6">
    <w:name w:val="heading 6"/>
    <w:basedOn w:val="a1"/>
    <w:next w:val="a1"/>
    <w:link w:val="60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7">
    <w:name w:val="heading 7"/>
    <w:basedOn w:val="a1"/>
    <w:next w:val="a1"/>
    <w:link w:val="70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9">
    <w:name w:val="heading 9"/>
    <w:basedOn w:val="a1"/>
    <w:next w:val="a1"/>
    <w:link w:val="90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semiHidden/>
    <w:unhideWhenUsed/>
    <w:rsid w:val="00882A2D"/>
    <w:pPr>
      <w:tabs>
        <w:tab w:val="center" w:pos="4320"/>
        <w:tab w:val="right" w:pos="8640"/>
      </w:tabs>
    </w:pPr>
  </w:style>
  <w:style w:type="character" w:customStyle="1" w:styleId="a6">
    <w:name w:val="ヘッダー (文字)"/>
    <w:basedOn w:val="a2"/>
    <w:link w:val="a5"/>
    <w:semiHidden/>
    <w:rsid w:val="00882A2D"/>
  </w:style>
  <w:style w:type="paragraph" w:styleId="a7">
    <w:name w:val="footer"/>
    <w:basedOn w:val="a1"/>
    <w:link w:val="a8"/>
    <w:semiHidden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a8">
    <w:name w:val="フッター (文字)"/>
    <w:basedOn w:val="a2"/>
    <w:link w:val="a7"/>
    <w:semiHidden/>
    <w:rsid w:val="00882A2D"/>
    <w:rPr>
      <w:color w:val="FFFFFF" w:themeColor="background1"/>
      <w:sz w:val="48"/>
    </w:rPr>
  </w:style>
  <w:style w:type="paragraph" w:styleId="a9">
    <w:name w:val="Title"/>
    <w:basedOn w:val="a1"/>
    <w:next w:val="a1"/>
    <w:link w:val="aa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aa">
    <w:name w:val="表題 (文字)"/>
    <w:basedOn w:val="a2"/>
    <w:link w:val="a9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10">
    <w:name w:val="見出し 1 (文字)"/>
    <w:basedOn w:val="a2"/>
    <w:link w:val="1"/>
    <w:rsid w:val="00B1099A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  <w:lang w:eastAsia="ja-JP"/>
    </w:rPr>
  </w:style>
  <w:style w:type="character" w:customStyle="1" w:styleId="20">
    <w:name w:val="見出し 2 (文字)"/>
    <w:basedOn w:val="a2"/>
    <w:link w:val="2"/>
    <w:semiHidden/>
    <w:rsid w:val="00CA55E6"/>
    <w:rPr>
      <w:rFonts w:ascii="News Gothic MT" w:eastAsiaTheme="majorEastAsia" w:hAnsi="News Gothic MT" w:cstheme="majorBidi"/>
      <w:bCs/>
      <w:color w:val="FFFFFF" w:themeColor="background1"/>
      <w:szCs w:val="26"/>
    </w:rPr>
  </w:style>
  <w:style w:type="paragraph" w:styleId="ab">
    <w:name w:val="Date"/>
    <w:basedOn w:val="a1"/>
    <w:next w:val="a1"/>
    <w:link w:val="ac"/>
    <w:semiHidden/>
    <w:unhideWhenUsed/>
    <w:rsid w:val="00B1099A"/>
    <w:pPr>
      <w:spacing w:line="480" w:lineRule="exact"/>
      <w:jc w:val="center"/>
    </w:pPr>
    <w:rPr>
      <w:color w:val="FFFFFF" w:themeColor="background1"/>
      <w:sz w:val="40"/>
    </w:rPr>
  </w:style>
  <w:style w:type="character" w:customStyle="1" w:styleId="ac">
    <w:name w:val="日付 (文字)"/>
    <w:basedOn w:val="a2"/>
    <w:link w:val="ab"/>
    <w:semiHidden/>
    <w:rsid w:val="00B1099A"/>
    <w:rPr>
      <w:rFonts w:ascii="News Gothic MT" w:hAnsi="News Gothic MT"/>
      <w:color w:val="FFFFFF" w:themeColor="background1"/>
      <w:sz w:val="40"/>
      <w:lang w:eastAsia="ja-JP"/>
    </w:rPr>
  </w:style>
  <w:style w:type="character" w:customStyle="1" w:styleId="40">
    <w:name w:val="見出し 4 (文字)"/>
    <w:basedOn w:val="a2"/>
    <w:link w:val="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50">
    <w:name w:val="見出し 5 (文字)"/>
    <w:basedOn w:val="a2"/>
    <w:link w:val="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60">
    <w:name w:val="見出し 6 (文字)"/>
    <w:basedOn w:val="a2"/>
    <w:link w:val="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70">
    <w:name w:val="見出し 7 (文字)"/>
    <w:basedOn w:val="a2"/>
    <w:link w:val="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90">
    <w:name w:val="見出し 9 (文字)"/>
    <w:basedOn w:val="a2"/>
    <w:link w:val="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0">
    <w:name w:val="Outline List 3"/>
    <w:basedOn w:val="a4"/>
    <w:semiHidden/>
    <w:unhideWhenUsed/>
    <w:rsid w:val="00882A2D"/>
    <w:pPr>
      <w:numPr>
        <w:numId w:val="2"/>
      </w:numPr>
    </w:pPr>
  </w:style>
  <w:style w:type="paragraph" w:customStyle="1" w:styleId="ad">
    <w:name w:val="連絡先詳細"/>
    <w:basedOn w:val="a1"/>
    <w:qFormat/>
    <w:rsid w:val="00B1099A"/>
    <w:pPr>
      <w:spacing w:before="120" w:line="480" w:lineRule="exact"/>
      <w:jc w:val="center"/>
    </w:pPr>
    <w:rPr>
      <w:color w:val="FFFFFF" w:themeColor="background1"/>
      <w:sz w:val="32"/>
    </w:rPr>
  </w:style>
  <w:style w:type="paragraph" w:customStyle="1" w:styleId="a">
    <w:name w:val="フッター(左)"/>
    <w:basedOn w:val="a7"/>
    <w:qFormat/>
    <w:rsid w:val="00B1099A"/>
    <w:pPr>
      <w:spacing w:line="680" w:lineRule="exact"/>
      <w:jc w:val="left"/>
    </w:pPr>
    <w:rPr>
      <w:sz w:val="52"/>
    </w:rPr>
  </w:style>
  <w:style w:type="paragraph" w:customStyle="1" w:styleId="ae">
    <w:name w:val="フッター(右)"/>
    <w:basedOn w:val="a7"/>
    <w:qFormat/>
    <w:rsid w:val="00CA720B"/>
    <w:pPr>
      <w:jc w:val="right"/>
    </w:pPr>
    <w:rPr>
      <w:sz w:val="52"/>
    </w:rPr>
  </w:style>
  <w:style w:type="paragraph" w:styleId="Web">
    <w:name w:val="Normal (Web)"/>
    <w:basedOn w:val="a1"/>
    <w:uiPriority w:val="99"/>
    <w:unhideWhenUsed/>
    <w:rsid w:val="004447C2"/>
    <w:pPr>
      <w:spacing w:before="100" w:beforeAutospacing="1" w:after="100" w:afterAutospacing="1"/>
    </w:pPr>
    <w:rPr>
      <w:rFonts w:ascii="Times" w:hAnsi="Times" w:cs="Times New Roman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a1">
    <w:name w:val="Normal"/>
    <w:qFormat/>
    <w:rsid w:val="00CA55E6"/>
    <w:rPr>
      <w:rFonts w:ascii="News Gothic MT" w:hAnsi="News Gothic MT"/>
      <w:lang w:eastAsia="ja-JP"/>
    </w:rPr>
  </w:style>
  <w:style w:type="paragraph" w:styleId="1">
    <w:name w:val="heading 1"/>
    <w:basedOn w:val="a1"/>
    <w:next w:val="a1"/>
    <w:link w:val="10"/>
    <w:qFormat/>
    <w:rsid w:val="00B1099A"/>
    <w:pPr>
      <w:spacing w:line="520" w:lineRule="exact"/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2">
    <w:name w:val="heading 2"/>
    <w:basedOn w:val="a1"/>
    <w:next w:val="a1"/>
    <w:link w:val="20"/>
    <w:semiHidden/>
    <w:unhideWhenUsed/>
    <w:qFormat/>
    <w:rsid w:val="00CA55E6"/>
    <w:pPr>
      <w:spacing w:before="120" w:line="264" w:lineRule="auto"/>
      <w:jc w:val="center"/>
      <w:outlineLvl w:val="1"/>
    </w:pPr>
    <w:rPr>
      <w:rFonts w:eastAsiaTheme="majorEastAsia" w:cstheme="majorBidi"/>
      <w:bCs/>
      <w:color w:val="FFFFFF" w:themeColor="background1"/>
      <w:szCs w:val="26"/>
    </w:rPr>
  </w:style>
  <w:style w:type="paragraph" w:styleId="4">
    <w:name w:val="heading 4"/>
    <w:basedOn w:val="a1"/>
    <w:next w:val="a1"/>
    <w:link w:val="40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5">
    <w:name w:val="heading 5"/>
    <w:basedOn w:val="a1"/>
    <w:next w:val="a1"/>
    <w:link w:val="50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6">
    <w:name w:val="heading 6"/>
    <w:basedOn w:val="a1"/>
    <w:next w:val="a1"/>
    <w:link w:val="60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7">
    <w:name w:val="heading 7"/>
    <w:basedOn w:val="a1"/>
    <w:next w:val="a1"/>
    <w:link w:val="70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9">
    <w:name w:val="heading 9"/>
    <w:basedOn w:val="a1"/>
    <w:next w:val="a1"/>
    <w:link w:val="90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semiHidden/>
    <w:unhideWhenUsed/>
    <w:rsid w:val="00882A2D"/>
    <w:pPr>
      <w:tabs>
        <w:tab w:val="center" w:pos="4320"/>
        <w:tab w:val="right" w:pos="8640"/>
      </w:tabs>
    </w:pPr>
  </w:style>
  <w:style w:type="character" w:customStyle="1" w:styleId="a6">
    <w:name w:val="ヘッダー (文字)"/>
    <w:basedOn w:val="a2"/>
    <w:link w:val="a5"/>
    <w:semiHidden/>
    <w:rsid w:val="00882A2D"/>
  </w:style>
  <w:style w:type="paragraph" w:styleId="a7">
    <w:name w:val="footer"/>
    <w:basedOn w:val="a1"/>
    <w:link w:val="a8"/>
    <w:semiHidden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a8">
    <w:name w:val="フッター (文字)"/>
    <w:basedOn w:val="a2"/>
    <w:link w:val="a7"/>
    <w:semiHidden/>
    <w:rsid w:val="00882A2D"/>
    <w:rPr>
      <w:color w:val="FFFFFF" w:themeColor="background1"/>
      <w:sz w:val="48"/>
    </w:rPr>
  </w:style>
  <w:style w:type="paragraph" w:styleId="a9">
    <w:name w:val="Title"/>
    <w:basedOn w:val="a1"/>
    <w:next w:val="a1"/>
    <w:link w:val="aa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aa">
    <w:name w:val="表題 (文字)"/>
    <w:basedOn w:val="a2"/>
    <w:link w:val="a9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10">
    <w:name w:val="見出し 1 (文字)"/>
    <w:basedOn w:val="a2"/>
    <w:link w:val="1"/>
    <w:rsid w:val="00B1099A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  <w:lang w:eastAsia="ja-JP"/>
    </w:rPr>
  </w:style>
  <w:style w:type="character" w:customStyle="1" w:styleId="20">
    <w:name w:val="見出し 2 (文字)"/>
    <w:basedOn w:val="a2"/>
    <w:link w:val="2"/>
    <w:semiHidden/>
    <w:rsid w:val="00CA55E6"/>
    <w:rPr>
      <w:rFonts w:ascii="News Gothic MT" w:eastAsiaTheme="majorEastAsia" w:hAnsi="News Gothic MT" w:cstheme="majorBidi"/>
      <w:bCs/>
      <w:color w:val="FFFFFF" w:themeColor="background1"/>
      <w:szCs w:val="26"/>
    </w:rPr>
  </w:style>
  <w:style w:type="paragraph" w:styleId="ab">
    <w:name w:val="Date"/>
    <w:basedOn w:val="a1"/>
    <w:next w:val="a1"/>
    <w:link w:val="ac"/>
    <w:semiHidden/>
    <w:unhideWhenUsed/>
    <w:rsid w:val="00B1099A"/>
    <w:pPr>
      <w:spacing w:line="480" w:lineRule="exact"/>
      <w:jc w:val="center"/>
    </w:pPr>
    <w:rPr>
      <w:color w:val="FFFFFF" w:themeColor="background1"/>
      <w:sz w:val="40"/>
    </w:rPr>
  </w:style>
  <w:style w:type="character" w:customStyle="1" w:styleId="ac">
    <w:name w:val="日付 (文字)"/>
    <w:basedOn w:val="a2"/>
    <w:link w:val="ab"/>
    <w:semiHidden/>
    <w:rsid w:val="00B1099A"/>
    <w:rPr>
      <w:rFonts w:ascii="News Gothic MT" w:hAnsi="News Gothic MT"/>
      <w:color w:val="FFFFFF" w:themeColor="background1"/>
      <w:sz w:val="40"/>
      <w:lang w:eastAsia="ja-JP"/>
    </w:rPr>
  </w:style>
  <w:style w:type="character" w:customStyle="1" w:styleId="40">
    <w:name w:val="見出し 4 (文字)"/>
    <w:basedOn w:val="a2"/>
    <w:link w:val="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50">
    <w:name w:val="見出し 5 (文字)"/>
    <w:basedOn w:val="a2"/>
    <w:link w:val="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60">
    <w:name w:val="見出し 6 (文字)"/>
    <w:basedOn w:val="a2"/>
    <w:link w:val="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70">
    <w:name w:val="見出し 7 (文字)"/>
    <w:basedOn w:val="a2"/>
    <w:link w:val="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90">
    <w:name w:val="見出し 9 (文字)"/>
    <w:basedOn w:val="a2"/>
    <w:link w:val="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0">
    <w:name w:val="Outline List 3"/>
    <w:basedOn w:val="a4"/>
    <w:semiHidden/>
    <w:unhideWhenUsed/>
    <w:rsid w:val="00882A2D"/>
    <w:pPr>
      <w:numPr>
        <w:numId w:val="2"/>
      </w:numPr>
    </w:pPr>
  </w:style>
  <w:style w:type="paragraph" w:customStyle="1" w:styleId="ad">
    <w:name w:val="連絡先詳細"/>
    <w:basedOn w:val="a1"/>
    <w:qFormat/>
    <w:rsid w:val="00B1099A"/>
    <w:pPr>
      <w:spacing w:before="120" w:line="480" w:lineRule="exact"/>
      <w:jc w:val="center"/>
    </w:pPr>
    <w:rPr>
      <w:color w:val="FFFFFF" w:themeColor="background1"/>
      <w:sz w:val="32"/>
    </w:rPr>
  </w:style>
  <w:style w:type="paragraph" w:customStyle="1" w:styleId="a">
    <w:name w:val="フッター(左)"/>
    <w:basedOn w:val="a7"/>
    <w:qFormat/>
    <w:rsid w:val="00B1099A"/>
    <w:pPr>
      <w:spacing w:line="680" w:lineRule="exact"/>
      <w:jc w:val="left"/>
    </w:pPr>
    <w:rPr>
      <w:sz w:val="52"/>
    </w:rPr>
  </w:style>
  <w:style w:type="paragraph" w:customStyle="1" w:styleId="ae">
    <w:name w:val="フッター(右)"/>
    <w:basedOn w:val="a7"/>
    <w:qFormat/>
    <w:rsid w:val="00CA720B"/>
    <w:pPr>
      <w:jc w:val="right"/>
    </w:pPr>
    <w:rPr>
      <w:sz w:val="52"/>
    </w:rPr>
  </w:style>
  <w:style w:type="paragraph" w:styleId="Web">
    <w:name w:val="Normal (Web)"/>
    <w:basedOn w:val="a1"/>
    <w:uiPriority w:val="99"/>
    <w:unhideWhenUsed/>
    <w:rsid w:val="004447C2"/>
    <w:pPr>
      <w:spacing w:before="100" w:beforeAutospacing="1" w:after="100" w:afterAutospacing="1"/>
    </w:pPr>
    <w:rPr>
      <w:rFonts w:ascii="Times" w:hAnsi="Times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&#12486;&#12531;&#12501;&#12442;&#12524;&#12540;&#12488;:&#12486;&#12441;&#12469;&#12441;&#12452;&#12531;%20&#12524;&#12452;&#12450;&#12454;&#12488;&#34920;&#31034;:&#12481;&#12521;&#12471;:&#12481;&#12521;&#12471;%203.dotx" TargetMode="External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キュート">
      <a:majorFont>
        <a:latin typeface="Trebuchet MS"/>
        <a:ea typeface=""/>
        <a:cs typeface=""/>
        <a:font script="Jpan" typeface="ヒラギノ丸ゴ Pro W4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ヒラギノ丸ゴ Pro W4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チラシ 3.dotx</Template>
  <TotalTime>0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チラシ</vt:lpstr>
    </vt:vector>
  </TitlesOfParts>
  <Manager/>
  <Company/>
  <LinksUpToDate>false</LinksUpToDate>
  <CharactersWithSpaces>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2023-03-23T05:25:00Z</dcterms:created>
  <dcterms:modified xsi:type="dcterms:W3CDTF">2023-03-23T05:25:00Z</dcterms:modified>
  <cp:category/>
</cp:coreProperties>
</file>